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AAB6" w14:textId="5DC5BA04" w:rsidR="001A5023" w:rsidRPr="00721FA7" w:rsidRDefault="001A5023" w:rsidP="00721FA7">
      <w:pPr>
        <w:spacing w:after="0" w:line="240" w:lineRule="auto"/>
        <w:ind w:left="-284"/>
        <w:jc w:val="center"/>
        <w:rPr>
          <w:rFonts w:cstheme="minorHAnsi"/>
          <w:b/>
          <w:bCs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</w:rPr>
        <w:t>CR EAP</w:t>
      </w:r>
    </w:p>
    <w:p w14:paraId="655DCE5E" w14:textId="3C6A64E2" w:rsidR="00BE52F6" w:rsidRPr="00721FA7" w:rsidRDefault="001A5023" w:rsidP="00721FA7">
      <w:pPr>
        <w:spacing w:after="0" w:line="240" w:lineRule="auto"/>
        <w:ind w:left="-284"/>
        <w:jc w:val="center"/>
        <w:rPr>
          <w:rFonts w:cstheme="minorHAnsi"/>
          <w:b/>
          <w:bCs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</w:rPr>
        <w:t xml:space="preserve">Mardi </w:t>
      </w:r>
      <w:r w:rsidR="00BE52F6" w:rsidRPr="00721FA7">
        <w:rPr>
          <w:rFonts w:cstheme="minorHAnsi"/>
          <w:b/>
          <w:bCs/>
          <w:sz w:val="24"/>
          <w:szCs w:val="24"/>
        </w:rPr>
        <w:t>26.04.2022</w:t>
      </w:r>
    </w:p>
    <w:p w14:paraId="58AD08DE" w14:textId="77777777" w:rsidR="007C4C5C" w:rsidRPr="00721FA7" w:rsidRDefault="007C4C5C" w:rsidP="00721FA7">
      <w:pPr>
        <w:spacing w:after="0" w:line="240" w:lineRule="auto"/>
        <w:ind w:left="-284"/>
        <w:jc w:val="center"/>
        <w:rPr>
          <w:rFonts w:cstheme="minorHAnsi"/>
          <w:b/>
          <w:bCs/>
          <w:sz w:val="24"/>
          <w:szCs w:val="24"/>
        </w:rPr>
      </w:pPr>
    </w:p>
    <w:p w14:paraId="030F1ABD" w14:textId="7F1634E8" w:rsidR="001A5023" w:rsidRPr="00721FA7" w:rsidRDefault="001A5023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  <w:u w:val="single"/>
        </w:rPr>
        <w:t>Présents </w:t>
      </w:r>
      <w:r w:rsidRPr="00721FA7">
        <w:rPr>
          <w:rFonts w:cstheme="minorHAnsi"/>
          <w:b/>
          <w:bCs/>
          <w:sz w:val="24"/>
          <w:szCs w:val="24"/>
        </w:rPr>
        <w:t>:</w:t>
      </w:r>
      <w:r w:rsidRPr="00721FA7">
        <w:rPr>
          <w:rFonts w:cstheme="minorHAnsi"/>
          <w:sz w:val="24"/>
          <w:szCs w:val="24"/>
        </w:rPr>
        <w:t xml:space="preserve"> </w:t>
      </w:r>
      <w:r w:rsidR="00A57088" w:rsidRPr="00721FA7">
        <w:rPr>
          <w:rFonts w:cstheme="minorHAnsi"/>
          <w:sz w:val="24"/>
          <w:szCs w:val="24"/>
        </w:rPr>
        <w:t>Alain Nougayrède, Jean-Marie Dubernet, Yves-Marie Marchais, Dominique Cassanet, Gabrielle Gaullier, Sandrine Lambert</w:t>
      </w:r>
    </w:p>
    <w:p w14:paraId="11F8B287" w14:textId="434A49FA" w:rsidR="00BE52F6" w:rsidRPr="00721FA7" w:rsidRDefault="00BE52F6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  <w:u w:val="single"/>
        </w:rPr>
        <w:t>Excusés</w:t>
      </w:r>
      <w:r w:rsidRPr="00721FA7">
        <w:rPr>
          <w:rFonts w:cstheme="minorHAnsi"/>
          <w:sz w:val="24"/>
          <w:szCs w:val="24"/>
        </w:rPr>
        <w:t xml:space="preserve"> : </w:t>
      </w:r>
      <w:r w:rsidR="007A2ED0" w:rsidRPr="00721FA7">
        <w:rPr>
          <w:rFonts w:cstheme="minorHAnsi"/>
          <w:sz w:val="24"/>
          <w:szCs w:val="24"/>
        </w:rPr>
        <w:t>M</w:t>
      </w:r>
      <w:r w:rsidR="000078E9" w:rsidRPr="00721FA7">
        <w:rPr>
          <w:rFonts w:cstheme="minorHAnsi"/>
          <w:sz w:val="24"/>
          <w:szCs w:val="24"/>
        </w:rPr>
        <w:t xml:space="preserve">aylis de Robien, </w:t>
      </w:r>
      <w:r w:rsidR="007A2ED0" w:rsidRPr="00721FA7">
        <w:rPr>
          <w:rFonts w:cstheme="minorHAnsi"/>
          <w:sz w:val="24"/>
          <w:szCs w:val="24"/>
        </w:rPr>
        <w:t>E</w:t>
      </w:r>
      <w:r w:rsidR="000078E9" w:rsidRPr="00721FA7">
        <w:rPr>
          <w:rFonts w:cstheme="minorHAnsi"/>
          <w:sz w:val="24"/>
          <w:szCs w:val="24"/>
        </w:rPr>
        <w:t>ric Rochetailade</w:t>
      </w:r>
    </w:p>
    <w:p w14:paraId="1146C184" w14:textId="1046335C" w:rsidR="007A2ED0" w:rsidRPr="00721FA7" w:rsidRDefault="007A2ED0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702D0F95" w14:textId="78D3455C" w:rsidR="003B6E6D" w:rsidRPr="00721FA7" w:rsidRDefault="003B6E6D" w:rsidP="00721FA7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</w:rPr>
        <w:t>Eté : o</w:t>
      </w:r>
      <w:r w:rsidR="00727691" w:rsidRPr="00721FA7">
        <w:rPr>
          <w:rFonts w:cstheme="minorHAnsi"/>
          <w:b/>
          <w:bCs/>
          <w:sz w:val="24"/>
          <w:szCs w:val="24"/>
        </w:rPr>
        <w:t>ù</w:t>
      </w:r>
      <w:r w:rsidRPr="00721FA7">
        <w:rPr>
          <w:rFonts w:cstheme="minorHAnsi"/>
          <w:b/>
          <w:bCs/>
          <w:sz w:val="24"/>
          <w:szCs w:val="24"/>
        </w:rPr>
        <w:t xml:space="preserve"> on en est </w:t>
      </w:r>
    </w:p>
    <w:p w14:paraId="73A0E468" w14:textId="77777777" w:rsidR="000078E9" w:rsidRPr="00721FA7" w:rsidRDefault="000078E9" w:rsidP="00721FA7">
      <w:pPr>
        <w:pStyle w:val="Paragraphedeliste"/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Rappel </w:t>
      </w:r>
      <w:r w:rsidR="00AA717F" w:rsidRPr="00721FA7">
        <w:rPr>
          <w:rFonts w:cstheme="minorHAnsi"/>
          <w:sz w:val="24"/>
          <w:szCs w:val="24"/>
        </w:rPr>
        <w:t>organisation estivale</w:t>
      </w:r>
      <w:r w:rsidRPr="00721FA7">
        <w:rPr>
          <w:rFonts w:cstheme="minorHAnsi"/>
          <w:sz w:val="24"/>
          <w:szCs w:val="24"/>
        </w:rPr>
        <w:t xml:space="preserve"> : </w:t>
      </w:r>
    </w:p>
    <w:p w14:paraId="5F3059C5" w14:textId="77777777" w:rsidR="000078E9" w:rsidRPr="00721FA7" w:rsidRDefault="00AA717F" w:rsidP="00721FA7">
      <w:pPr>
        <w:pStyle w:val="Paragraphedeliste"/>
        <w:numPr>
          <w:ilvl w:val="0"/>
          <w:numId w:val="5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un </w:t>
      </w:r>
      <w:r w:rsidR="006777F4" w:rsidRPr="00721FA7">
        <w:rPr>
          <w:rFonts w:cstheme="minorHAnsi"/>
          <w:sz w:val="24"/>
          <w:szCs w:val="24"/>
        </w:rPr>
        <w:t>seul prêtre</w:t>
      </w:r>
    </w:p>
    <w:p w14:paraId="5C18CE56" w14:textId="367D89C2" w:rsidR="00A96E79" w:rsidRPr="00721FA7" w:rsidRDefault="000078E9" w:rsidP="00721FA7">
      <w:pPr>
        <w:pStyle w:val="Paragraphedeliste"/>
        <w:numPr>
          <w:ilvl w:val="0"/>
          <w:numId w:val="5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messes dominicales : juillet 9h30 Meung et 11h Beaugency ; août  ; 9h30 Beaugency et 11h Beaugency ; St  Dominique 9h en juillet </w:t>
      </w:r>
    </w:p>
    <w:p w14:paraId="66B21DC2" w14:textId="4A09E512" w:rsidR="00AA717F" w:rsidRPr="00721FA7" w:rsidRDefault="000078E9" w:rsidP="00721FA7">
      <w:pPr>
        <w:pStyle w:val="Paragraphedeliste"/>
        <w:numPr>
          <w:ilvl w:val="0"/>
          <w:numId w:val="5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Dominique Cassanet va c</w:t>
      </w:r>
      <w:r w:rsidR="00AA717F" w:rsidRPr="00721FA7">
        <w:rPr>
          <w:rFonts w:cstheme="minorHAnsi"/>
          <w:sz w:val="24"/>
          <w:szCs w:val="24"/>
        </w:rPr>
        <w:t xml:space="preserve">ontacter prêtre </w:t>
      </w:r>
      <w:r w:rsidRPr="00721FA7">
        <w:rPr>
          <w:rFonts w:cstheme="minorHAnsi"/>
          <w:sz w:val="24"/>
          <w:szCs w:val="24"/>
        </w:rPr>
        <w:t>en résidence à La Ruche pour connaître ses disponibilités 10</w:t>
      </w:r>
      <w:r w:rsidR="00AA717F" w:rsidRPr="00721FA7">
        <w:rPr>
          <w:rFonts w:cstheme="minorHAnsi"/>
          <w:sz w:val="24"/>
          <w:szCs w:val="24"/>
        </w:rPr>
        <w:t>, 17 et 24 juil</w:t>
      </w:r>
      <w:r w:rsidRPr="00721FA7">
        <w:rPr>
          <w:rFonts w:cstheme="minorHAnsi"/>
          <w:sz w:val="24"/>
          <w:szCs w:val="24"/>
        </w:rPr>
        <w:t>let/07/2022</w:t>
      </w:r>
    </w:p>
    <w:p w14:paraId="783BCE77" w14:textId="5900F53A" w:rsidR="00F62699" w:rsidRPr="00721FA7" w:rsidRDefault="00BF03B6" w:rsidP="00721FA7">
      <w:pPr>
        <w:pStyle w:val="Paragraphedeliste"/>
        <w:numPr>
          <w:ilvl w:val="0"/>
          <w:numId w:val="5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P</w:t>
      </w:r>
      <w:r w:rsidR="000078E9" w:rsidRPr="00721FA7">
        <w:rPr>
          <w:rFonts w:cstheme="minorHAnsi"/>
          <w:sz w:val="24"/>
          <w:szCs w:val="24"/>
        </w:rPr>
        <w:t>roblème non résolu encore le 30/07/2022, à suivre</w:t>
      </w:r>
    </w:p>
    <w:p w14:paraId="1F77F6AF" w14:textId="1C6BB009" w:rsidR="00BF03B6" w:rsidRPr="00721FA7" w:rsidRDefault="00BF03B6" w:rsidP="00721FA7">
      <w:pPr>
        <w:pStyle w:val="Paragraphedeliste"/>
        <w:numPr>
          <w:ilvl w:val="0"/>
          <w:numId w:val="5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J</w:t>
      </w:r>
      <w:r w:rsidR="00C55172" w:rsidRPr="00721FA7">
        <w:rPr>
          <w:rFonts w:cstheme="minorHAnsi"/>
          <w:sz w:val="24"/>
          <w:szCs w:val="24"/>
        </w:rPr>
        <w:t xml:space="preserve">ean-Robert Armogathe : dispo </w:t>
      </w:r>
      <w:r w:rsidRPr="00721FA7">
        <w:rPr>
          <w:rFonts w:cstheme="minorHAnsi"/>
          <w:sz w:val="24"/>
          <w:szCs w:val="24"/>
        </w:rPr>
        <w:t>du 14 au 31/07 et du 11/08 jusqu’à fin ao</w:t>
      </w:r>
      <w:r w:rsidR="00C55172" w:rsidRPr="00721FA7">
        <w:rPr>
          <w:rFonts w:cstheme="minorHAnsi"/>
          <w:sz w:val="24"/>
          <w:szCs w:val="24"/>
        </w:rPr>
        <w:t>û</w:t>
      </w:r>
      <w:r w:rsidRPr="00721FA7">
        <w:rPr>
          <w:rFonts w:cstheme="minorHAnsi"/>
          <w:sz w:val="24"/>
          <w:szCs w:val="24"/>
        </w:rPr>
        <w:t xml:space="preserve">t </w:t>
      </w:r>
    </w:p>
    <w:p w14:paraId="2E472E35" w14:textId="77777777" w:rsidR="00F805A7" w:rsidRPr="00721FA7" w:rsidRDefault="00F805A7" w:rsidP="00721FA7">
      <w:pPr>
        <w:pStyle w:val="Paragraphedeliste"/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669436F2" w14:textId="6F641578" w:rsidR="003B6E6D" w:rsidRPr="00721FA7" w:rsidRDefault="003B6E6D" w:rsidP="00721FA7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</w:rPr>
        <w:t xml:space="preserve">Ce qui s’est vécu à Pâques </w:t>
      </w:r>
    </w:p>
    <w:p w14:paraId="6D9884BE" w14:textId="666D3EBC" w:rsidR="0098583A" w:rsidRPr="00721FA7" w:rsidRDefault="00C55172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Conscience que liturgie de la </w:t>
      </w:r>
      <w:r w:rsidR="0098583A" w:rsidRPr="00721FA7">
        <w:rPr>
          <w:rFonts w:cstheme="minorHAnsi"/>
          <w:sz w:val="24"/>
          <w:szCs w:val="24"/>
        </w:rPr>
        <w:t>Semaine sainte </w:t>
      </w:r>
      <w:r w:rsidRPr="00721FA7">
        <w:rPr>
          <w:rFonts w:cstheme="minorHAnsi"/>
          <w:sz w:val="24"/>
          <w:szCs w:val="24"/>
        </w:rPr>
        <w:t xml:space="preserve">est un </w:t>
      </w:r>
      <w:r w:rsidR="0098583A" w:rsidRPr="00721FA7">
        <w:rPr>
          <w:rFonts w:cstheme="minorHAnsi"/>
          <w:sz w:val="24"/>
          <w:szCs w:val="24"/>
        </w:rPr>
        <w:t>grand moyen d’évangélisation</w:t>
      </w:r>
      <w:r w:rsidR="00064F0E" w:rsidRPr="00721FA7">
        <w:rPr>
          <w:rFonts w:cstheme="minorHAnsi"/>
          <w:sz w:val="24"/>
          <w:szCs w:val="24"/>
        </w:rPr>
        <w:t xml:space="preserve">, les gens sont heureux en sortant </w:t>
      </w:r>
    </w:p>
    <w:p w14:paraId="076E7BF0" w14:textId="675A3140" w:rsidR="00CD7346" w:rsidRPr="00721FA7" w:rsidRDefault="00CD7346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Multiplication des messes aux Rameaux : </w:t>
      </w:r>
      <w:r w:rsidR="00C55172" w:rsidRPr="00721FA7">
        <w:rPr>
          <w:rFonts w:cstheme="minorHAnsi"/>
          <w:sz w:val="24"/>
          <w:szCs w:val="24"/>
        </w:rPr>
        <w:t>bonne fréquentation quand même</w:t>
      </w:r>
      <w:r w:rsidRPr="00721FA7">
        <w:rPr>
          <w:rFonts w:cstheme="minorHAnsi"/>
          <w:sz w:val="24"/>
          <w:szCs w:val="24"/>
        </w:rPr>
        <w:t xml:space="preserve">  </w:t>
      </w:r>
    </w:p>
    <w:p w14:paraId="296394C6" w14:textId="0170473C" w:rsidR="00CD7346" w:rsidRPr="00721FA7" w:rsidRDefault="00CD7346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Messe du </w:t>
      </w:r>
      <w:r w:rsidR="00C55172" w:rsidRPr="00721FA7">
        <w:rPr>
          <w:rFonts w:cstheme="minorHAnsi"/>
          <w:sz w:val="24"/>
          <w:szCs w:val="24"/>
        </w:rPr>
        <w:t>J</w:t>
      </w:r>
      <w:r w:rsidRPr="00721FA7">
        <w:rPr>
          <w:rFonts w:cstheme="minorHAnsi"/>
          <w:sz w:val="24"/>
          <w:szCs w:val="24"/>
        </w:rPr>
        <w:t xml:space="preserve">eudi </w:t>
      </w:r>
      <w:r w:rsidR="00C55172" w:rsidRPr="00721FA7">
        <w:rPr>
          <w:rFonts w:cstheme="minorHAnsi"/>
          <w:sz w:val="24"/>
          <w:szCs w:val="24"/>
        </w:rPr>
        <w:t>S</w:t>
      </w:r>
      <w:r w:rsidRPr="00721FA7">
        <w:rPr>
          <w:rFonts w:cstheme="minorHAnsi"/>
          <w:sz w:val="24"/>
          <w:szCs w:val="24"/>
        </w:rPr>
        <w:t>aint : Cravant </w:t>
      </w:r>
      <w:r w:rsidR="00C55172" w:rsidRPr="00721FA7">
        <w:rPr>
          <w:rFonts w:cstheme="minorHAnsi"/>
          <w:sz w:val="24"/>
          <w:szCs w:val="24"/>
        </w:rPr>
        <w:t>et Baule : bonne fréquentation</w:t>
      </w:r>
      <w:r w:rsidRPr="00721FA7">
        <w:rPr>
          <w:rFonts w:cstheme="minorHAnsi"/>
          <w:sz w:val="24"/>
          <w:szCs w:val="24"/>
        </w:rPr>
        <w:t xml:space="preserve"> </w:t>
      </w:r>
    </w:p>
    <w:p w14:paraId="72FA08AC" w14:textId="1ED5FDF8" w:rsidR="00CD7346" w:rsidRPr="00721FA7" w:rsidRDefault="00CD7346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Nuit adoration : présence </w:t>
      </w:r>
      <w:r w:rsidR="00C55172" w:rsidRPr="00721FA7">
        <w:rPr>
          <w:rFonts w:cstheme="minorHAnsi"/>
          <w:sz w:val="24"/>
          <w:szCs w:val="24"/>
        </w:rPr>
        <w:t>continue ; en panne de gaz : à voir (</w:t>
      </w:r>
      <w:r w:rsidRPr="00721FA7">
        <w:rPr>
          <w:rFonts w:cstheme="minorHAnsi"/>
          <w:sz w:val="24"/>
          <w:szCs w:val="24"/>
        </w:rPr>
        <w:t>pression insuffisante</w:t>
      </w:r>
      <w:r w:rsidR="00C55172" w:rsidRPr="00721FA7">
        <w:rPr>
          <w:rFonts w:cstheme="minorHAnsi"/>
          <w:sz w:val="24"/>
          <w:szCs w:val="24"/>
        </w:rPr>
        <w:t>)</w:t>
      </w:r>
      <w:r w:rsidRPr="00721FA7">
        <w:rPr>
          <w:rFonts w:cstheme="minorHAnsi"/>
          <w:sz w:val="24"/>
          <w:szCs w:val="24"/>
        </w:rPr>
        <w:t xml:space="preserve"> </w:t>
      </w:r>
    </w:p>
    <w:p w14:paraId="22CBFD66" w14:textId="1F517585" w:rsidR="00FD1E68" w:rsidRPr="00721FA7" w:rsidRDefault="00FD1E68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Vendredi </w:t>
      </w:r>
      <w:r w:rsidR="00C55172" w:rsidRPr="00721FA7">
        <w:rPr>
          <w:rFonts w:cstheme="minorHAnsi"/>
          <w:sz w:val="24"/>
          <w:szCs w:val="24"/>
        </w:rPr>
        <w:t>S</w:t>
      </w:r>
      <w:r w:rsidRPr="00721FA7">
        <w:rPr>
          <w:rFonts w:cstheme="minorHAnsi"/>
          <w:sz w:val="24"/>
          <w:szCs w:val="24"/>
        </w:rPr>
        <w:t xml:space="preserve">aint et chemins de croix : </w:t>
      </w:r>
      <w:r w:rsidR="00C55172" w:rsidRPr="00721FA7">
        <w:rPr>
          <w:rFonts w:cstheme="minorHAnsi"/>
          <w:sz w:val="24"/>
          <w:szCs w:val="24"/>
        </w:rPr>
        <w:t>o</w:t>
      </w:r>
      <w:r w:rsidRPr="00721FA7">
        <w:rPr>
          <w:rFonts w:cstheme="minorHAnsi"/>
          <w:sz w:val="24"/>
          <w:szCs w:val="24"/>
        </w:rPr>
        <w:t xml:space="preserve">uvre l’église ; </w:t>
      </w:r>
      <w:r w:rsidR="00C55172" w:rsidRPr="00721FA7">
        <w:rPr>
          <w:rFonts w:cstheme="minorHAnsi"/>
          <w:sz w:val="24"/>
          <w:szCs w:val="24"/>
        </w:rPr>
        <w:t xml:space="preserve">nombreux ; possibilité de s’appuyer </w:t>
      </w:r>
      <w:r w:rsidR="001D285F" w:rsidRPr="00721FA7">
        <w:rPr>
          <w:rFonts w:cstheme="minorHAnsi"/>
          <w:sz w:val="24"/>
          <w:szCs w:val="24"/>
        </w:rPr>
        <w:t xml:space="preserve">sur les calvaires locaux ; </w:t>
      </w:r>
      <w:r w:rsidRPr="00721FA7">
        <w:rPr>
          <w:rFonts w:cstheme="minorHAnsi"/>
          <w:sz w:val="24"/>
          <w:szCs w:val="24"/>
        </w:rPr>
        <w:t>comment communiquer plus localement ? donner de la visibilité</w:t>
      </w:r>
      <w:r w:rsidR="00C55172" w:rsidRPr="00721FA7">
        <w:rPr>
          <w:rFonts w:cstheme="minorHAnsi"/>
          <w:sz w:val="24"/>
          <w:szCs w:val="24"/>
        </w:rPr>
        <w:t xml:space="preserve"> ? </w:t>
      </w:r>
      <w:r w:rsidRPr="00721FA7">
        <w:rPr>
          <w:rFonts w:cstheme="minorHAnsi"/>
          <w:sz w:val="24"/>
          <w:szCs w:val="24"/>
        </w:rPr>
        <w:t>: un chemin de croix à l’extérieur</w:t>
      </w:r>
      <w:r w:rsidR="001D285F" w:rsidRPr="00721FA7">
        <w:rPr>
          <w:rFonts w:cstheme="minorHAnsi"/>
          <w:sz w:val="24"/>
          <w:szCs w:val="24"/>
        </w:rPr>
        <w:t xml:space="preserve"> ; centraliser ? important de faire vivre des petits </w:t>
      </w:r>
      <w:r w:rsidR="00C55172" w:rsidRPr="00721FA7">
        <w:rPr>
          <w:rFonts w:cstheme="minorHAnsi"/>
          <w:sz w:val="24"/>
          <w:szCs w:val="24"/>
        </w:rPr>
        <w:t xml:space="preserve">lieux </w:t>
      </w:r>
      <w:r w:rsidR="001D285F" w:rsidRPr="00721FA7">
        <w:rPr>
          <w:rFonts w:cstheme="minorHAnsi"/>
          <w:sz w:val="24"/>
          <w:szCs w:val="24"/>
        </w:rPr>
        <w:t>de culte</w:t>
      </w:r>
    </w:p>
    <w:p w14:paraId="446B5FE5" w14:textId="0B609BBF" w:rsidR="00847637" w:rsidRPr="00721FA7" w:rsidRDefault="00847637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Pas de matinée du pardon mais bp </w:t>
      </w:r>
      <w:r w:rsidR="0054040C" w:rsidRPr="00721FA7">
        <w:rPr>
          <w:rFonts w:cstheme="minorHAnsi"/>
          <w:sz w:val="24"/>
          <w:szCs w:val="24"/>
        </w:rPr>
        <w:t xml:space="preserve">de </w:t>
      </w:r>
      <w:r w:rsidRPr="00721FA7">
        <w:rPr>
          <w:rFonts w:cstheme="minorHAnsi"/>
          <w:sz w:val="24"/>
          <w:szCs w:val="24"/>
        </w:rPr>
        <w:t xml:space="preserve">temps d’écoute </w:t>
      </w:r>
    </w:p>
    <w:p w14:paraId="1A8CE99A" w14:textId="5635AE81" w:rsidR="0054040C" w:rsidRPr="00721FA7" w:rsidRDefault="00C55172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B</w:t>
      </w:r>
      <w:r w:rsidR="0054040C" w:rsidRPr="00721FA7">
        <w:rPr>
          <w:rFonts w:cstheme="minorHAnsi"/>
          <w:sz w:val="24"/>
          <w:szCs w:val="24"/>
        </w:rPr>
        <w:t xml:space="preserve">elle et bonne dynamique </w:t>
      </w:r>
      <w:r w:rsidR="001D285F" w:rsidRPr="00721FA7">
        <w:rPr>
          <w:rFonts w:cstheme="minorHAnsi"/>
          <w:sz w:val="24"/>
          <w:szCs w:val="24"/>
        </w:rPr>
        <w:t xml:space="preserve">de préparation </w:t>
      </w:r>
      <w:r w:rsidR="0054040C" w:rsidRPr="00721FA7">
        <w:rPr>
          <w:rFonts w:cstheme="minorHAnsi"/>
          <w:sz w:val="24"/>
          <w:szCs w:val="24"/>
        </w:rPr>
        <w:t xml:space="preserve">liturgique </w:t>
      </w:r>
      <w:r w:rsidR="001D285F" w:rsidRPr="00721FA7">
        <w:rPr>
          <w:rFonts w:cstheme="minorHAnsi"/>
          <w:sz w:val="24"/>
          <w:szCs w:val="24"/>
        </w:rPr>
        <w:t xml:space="preserve">collégiale </w:t>
      </w:r>
      <w:r w:rsidR="0054040C" w:rsidRPr="00721FA7">
        <w:rPr>
          <w:rFonts w:cstheme="minorHAnsi"/>
          <w:sz w:val="24"/>
          <w:szCs w:val="24"/>
        </w:rPr>
        <w:t xml:space="preserve">en amont </w:t>
      </w:r>
      <w:r w:rsidR="0098583A" w:rsidRPr="00721FA7">
        <w:rPr>
          <w:rFonts w:cstheme="minorHAnsi"/>
          <w:sz w:val="24"/>
          <w:szCs w:val="24"/>
        </w:rPr>
        <w:t>d</w:t>
      </w:r>
      <w:r w:rsidR="0054040C" w:rsidRPr="00721FA7">
        <w:rPr>
          <w:rFonts w:cstheme="minorHAnsi"/>
          <w:sz w:val="24"/>
          <w:szCs w:val="24"/>
        </w:rPr>
        <w:t xml:space="preserve">u Triduum </w:t>
      </w:r>
    </w:p>
    <w:p w14:paraId="7B17CD3F" w14:textId="77777777" w:rsidR="0054040C" w:rsidRPr="00721FA7" w:rsidRDefault="00C55172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rappel </w:t>
      </w:r>
      <w:r w:rsidR="0098583A" w:rsidRPr="00721FA7">
        <w:rPr>
          <w:rFonts w:cstheme="minorHAnsi"/>
          <w:sz w:val="24"/>
          <w:szCs w:val="24"/>
        </w:rPr>
        <w:t>départ de Marie-Sophie à Beaugency,  personne à Meung le 8/05/2022</w:t>
      </w:r>
      <w:r w:rsidR="003A1F6A" w:rsidRPr="00721FA7">
        <w:rPr>
          <w:rFonts w:cstheme="minorHAnsi"/>
          <w:sz w:val="24"/>
          <w:szCs w:val="24"/>
        </w:rPr>
        <w:t> </w:t>
      </w:r>
    </w:p>
    <w:p w14:paraId="390F5FE3" w14:textId="373118DC" w:rsidR="001D285F" w:rsidRPr="00721FA7" w:rsidRDefault="003A1F6A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envoyer drive </w:t>
      </w:r>
      <w:r w:rsidR="00C55172" w:rsidRPr="00721FA7">
        <w:rPr>
          <w:rFonts w:cstheme="minorHAnsi"/>
          <w:sz w:val="24"/>
          <w:szCs w:val="24"/>
        </w:rPr>
        <w:t>planning des</w:t>
      </w:r>
      <w:r w:rsidR="0054040C" w:rsidRPr="00721FA7">
        <w:rPr>
          <w:rFonts w:cstheme="minorHAnsi"/>
          <w:sz w:val="24"/>
          <w:szCs w:val="24"/>
        </w:rPr>
        <w:t xml:space="preserve"> </w:t>
      </w:r>
      <w:r w:rsidRPr="00721FA7">
        <w:rPr>
          <w:rFonts w:cstheme="minorHAnsi"/>
          <w:sz w:val="24"/>
          <w:szCs w:val="24"/>
        </w:rPr>
        <w:t xml:space="preserve">messes à </w:t>
      </w:r>
      <w:r w:rsidR="0054040C" w:rsidRPr="00721FA7">
        <w:rPr>
          <w:rFonts w:cstheme="minorHAnsi"/>
          <w:sz w:val="24"/>
          <w:szCs w:val="24"/>
        </w:rPr>
        <w:t xml:space="preserve">EAP et </w:t>
      </w:r>
      <w:r w:rsidRPr="00721FA7">
        <w:rPr>
          <w:rFonts w:cstheme="minorHAnsi"/>
          <w:sz w:val="24"/>
          <w:szCs w:val="24"/>
        </w:rPr>
        <w:t xml:space="preserve">Hugues Mallet </w:t>
      </w:r>
      <w:r w:rsidR="00C55172" w:rsidRPr="00721FA7">
        <w:rPr>
          <w:rFonts w:cstheme="minorHAnsi"/>
          <w:sz w:val="24"/>
          <w:szCs w:val="24"/>
        </w:rPr>
        <w:t>(SL)</w:t>
      </w:r>
    </w:p>
    <w:p w14:paraId="00B4CF35" w14:textId="1B488722" w:rsidR="003A1F6A" w:rsidRPr="00721FA7" w:rsidRDefault="003A1F6A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3B4F61F9" w14:textId="77777777" w:rsidR="00D73AEE" w:rsidRPr="00721FA7" w:rsidRDefault="00D73AEE" w:rsidP="00721FA7">
      <w:pPr>
        <w:pStyle w:val="Paragraphedeliste"/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461F8C28" w14:textId="4097E2DA" w:rsidR="003B6E6D" w:rsidRPr="00721FA7" w:rsidRDefault="003B6E6D" w:rsidP="00721FA7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</w:rPr>
        <w:t>Calendrier</w:t>
      </w:r>
    </w:p>
    <w:p w14:paraId="1DE691D9" w14:textId="6CF36812" w:rsidR="00CF257F" w:rsidRPr="00721FA7" w:rsidRDefault="00CF257F" w:rsidP="00721FA7">
      <w:pPr>
        <w:pStyle w:val="Paragraphedeliste"/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Conseil des délégués le 16.05.2022</w:t>
      </w:r>
    </w:p>
    <w:p w14:paraId="50EC6E01" w14:textId="335BAD2B" w:rsidR="00CF257F" w:rsidRPr="00721FA7" w:rsidRDefault="00CF257F" w:rsidP="00721FA7">
      <w:pPr>
        <w:pStyle w:val="Paragraphedeliste"/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Question des baptêmes </w:t>
      </w:r>
      <w:r w:rsidR="00B132E6" w:rsidRPr="00721FA7">
        <w:rPr>
          <w:rFonts w:cstheme="minorHAnsi"/>
          <w:sz w:val="24"/>
          <w:szCs w:val="24"/>
        </w:rPr>
        <w:t xml:space="preserve">de l’été </w:t>
      </w:r>
      <w:r w:rsidRPr="00721FA7">
        <w:rPr>
          <w:rFonts w:cstheme="minorHAnsi"/>
          <w:sz w:val="24"/>
          <w:szCs w:val="24"/>
        </w:rPr>
        <w:t>à voir</w:t>
      </w:r>
      <w:r w:rsidR="00B132E6" w:rsidRPr="00721FA7">
        <w:rPr>
          <w:rFonts w:cstheme="minorHAnsi"/>
          <w:sz w:val="24"/>
          <w:szCs w:val="24"/>
        </w:rPr>
        <w:t> : programmer un eréunion des célébrants</w:t>
      </w:r>
      <w:r w:rsidRPr="00721FA7">
        <w:rPr>
          <w:rFonts w:cstheme="minorHAnsi"/>
          <w:sz w:val="24"/>
          <w:szCs w:val="24"/>
        </w:rPr>
        <w:t xml:space="preserve"> </w:t>
      </w:r>
    </w:p>
    <w:p w14:paraId="0D1C5C23" w14:textId="2F8971DF" w:rsidR="00CF257F" w:rsidRPr="00721FA7" w:rsidRDefault="00CF257F" w:rsidP="00721FA7">
      <w:pPr>
        <w:pStyle w:val="Paragraphedeliste"/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66AAFC14" w14:textId="2849B37D" w:rsidR="003B6E6D" w:rsidRPr="00721FA7" w:rsidRDefault="003B6E6D" w:rsidP="00721FA7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</w:rPr>
        <w:t xml:space="preserve">Rencontres pour l’essentiel </w:t>
      </w:r>
    </w:p>
    <w:p w14:paraId="2E778D6A" w14:textId="4A7475C6" w:rsidR="00CD7346" w:rsidRPr="00721FA7" w:rsidRDefault="002A1D99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Relecture 24.0</w:t>
      </w:r>
      <w:r w:rsidR="00721FA7">
        <w:rPr>
          <w:rFonts w:cstheme="minorHAnsi"/>
          <w:sz w:val="24"/>
          <w:szCs w:val="24"/>
        </w:rPr>
        <w:t>4</w:t>
      </w:r>
      <w:r w:rsidRPr="00721FA7">
        <w:rPr>
          <w:rFonts w:cstheme="minorHAnsi"/>
          <w:sz w:val="24"/>
          <w:szCs w:val="24"/>
        </w:rPr>
        <w:t xml:space="preserve">.2022 : </w:t>
      </w:r>
      <w:r w:rsidR="005B7009" w:rsidRPr="00721FA7">
        <w:rPr>
          <w:rFonts w:cstheme="minorHAnsi"/>
          <w:sz w:val="24"/>
          <w:szCs w:val="24"/>
        </w:rPr>
        <w:t xml:space="preserve">en 2 temps </w:t>
      </w:r>
    </w:p>
    <w:p w14:paraId="23C30831" w14:textId="484556D2" w:rsidR="005B7009" w:rsidRPr="00721FA7" w:rsidRDefault="005B7009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Ce que j’ai vécu : </w:t>
      </w:r>
    </w:p>
    <w:p w14:paraId="32ED0CF5" w14:textId="550D3326" w:rsidR="002A1D99" w:rsidRPr="00721FA7" w:rsidRDefault="002A1D99" w:rsidP="00721FA7">
      <w:pPr>
        <w:pStyle w:val="Paragraphedeliste"/>
        <w:numPr>
          <w:ilvl w:val="1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Un point très positif : Accueil et convivialité, partages humains dans la confiance, intimité et fraternité (même si pas de progression pédagogique par rapport aux 6 thèmes) </w:t>
      </w:r>
    </w:p>
    <w:p w14:paraId="7DD92B9C" w14:textId="24F459DE" w:rsidR="002A1D99" w:rsidRPr="00721FA7" w:rsidRDefault="002A1D99" w:rsidP="00721FA7">
      <w:pPr>
        <w:pStyle w:val="Paragraphedeliste"/>
        <w:numPr>
          <w:ilvl w:val="1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Qualité inégale des vidéos (catalyseur</w:t>
      </w:r>
      <w:r w:rsidR="003B7914" w:rsidRPr="00721FA7">
        <w:rPr>
          <w:rFonts w:cstheme="minorHAnsi"/>
          <w:sz w:val="24"/>
          <w:szCs w:val="24"/>
        </w:rPr>
        <w:t>, thèmes</w:t>
      </w:r>
      <w:r w:rsidR="00BD4BCC">
        <w:rPr>
          <w:rFonts w:cstheme="minorHAnsi"/>
          <w:sz w:val="24"/>
          <w:szCs w:val="24"/>
        </w:rPr>
        <w:t xml:space="preserve"> </w:t>
      </w:r>
      <w:r w:rsidR="003B7914" w:rsidRPr="00721FA7">
        <w:rPr>
          <w:rFonts w:cstheme="minorHAnsi"/>
          <w:sz w:val="24"/>
          <w:szCs w:val="24"/>
        </w:rPr>
        <w:t>intéressants</w:t>
      </w:r>
      <w:r w:rsidRPr="00721FA7">
        <w:rPr>
          <w:rFonts w:cstheme="minorHAnsi"/>
          <w:sz w:val="24"/>
          <w:szCs w:val="24"/>
        </w:rPr>
        <w:t xml:space="preserve">) et souhait de mettre davantage au centre la Parole de Dieu </w:t>
      </w:r>
    </w:p>
    <w:p w14:paraId="44319B31" w14:textId="322AECAC" w:rsidR="002A1D99" w:rsidRPr="00721FA7" w:rsidRDefault="002A1D99" w:rsidP="00721FA7">
      <w:pPr>
        <w:pStyle w:val="Paragraphedeliste"/>
        <w:numPr>
          <w:ilvl w:val="1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Ressenti d’une cassure entre grand </w:t>
      </w:r>
      <w:r w:rsidR="003C6084" w:rsidRPr="00721FA7">
        <w:rPr>
          <w:rFonts w:cstheme="minorHAnsi"/>
          <w:sz w:val="24"/>
          <w:szCs w:val="24"/>
        </w:rPr>
        <w:t xml:space="preserve">groupe </w:t>
      </w:r>
      <w:r w:rsidRPr="00721FA7">
        <w:rPr>
          <w:rFonts w:cstheme="minorHAnsi"/>
          <w:sz w:val="24"/>
          <w:szCs w:val="24"/>
        </w:rPr>
        <w:t xml:space="preserve">et petits groupes  </w:t>
      </w:r>
    </w:p>
    <w:p w14:paraId="33C65522" w14:textId="462896E6" w:rsidR="003C6084" w:rsidRPr="00721FA7" w:rsidRDefault="00C10EF1" w:rsidP="00721FA7">
      <w:pPr>
        <w:pStyle w:val="Paragraphedeliste"/>
        <w:numPr>
          <w:ilvl w:val="1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AN : </w:t>
      </w:r>
      <w:r w:rsidR="00DA651C" w:rsidRPr="00721FA7">
        <w:rPr>
          <w:rFonts w:cstheme="minorHAnsi"/>
          <w:sz w:val="24"/>
          <w:szCs w:val="24"/>
        </w:rPr>
        <w:t xml:space="preserve">Pas simple de gérer les différentes attentes (attentes théologiques) </w:t>
      </w:r>
    </w:p>
    <w:p w14:paraId="00349880" w14:textId="5620A8B9" w:rsidR="005B7009" w:rsidRPr="00721FA7" w:rsidRDefault="005B7009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Quelle suite j’ai envie de donner : </w:t>
      </w:r>
    </w:p>
    <w:p w14:paraId="6102EF92" w14:textId="26EBECA8" w:rsidR="00CF057B" w:rsidRPr="00721FA7" w:rsidRDefault="00CF057B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Peu de leaders se sont proposés </w:t>
      </w:r>
    </w:p>
    <w:p w14:paraId="3628F156" w14:textId="4177B2E6" w:rsidR="005B7009" w:rsidRPr="00721FA7" w:rsidRDefault="005B7009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Créativité : partage d’évangile avant la messe ou à la place de l’homélie</w:t>
      </w:r>
      <w:r w:rsidR="00D255E0" w:rsidRPr="00721FA7">
        <w:rPr>
          <w:rFonts w:cstheme="minorHAnsi"/>
          <w:sz w:val="24"/>
          <w:szCs w:val="24"/>
        </w:rPr>
        <w:t> ; des espaces pour temps de convivialité</w:t>
      </w:r>
    </w:p>
    <w:p w14:paraId="271453C9" w14:textId="129E155E" w:rsidR="009776F0" w:rsidRPr="00721FA7" w:rsidRDefault="0060263A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Inventer des fraternités en </w:t>
      </w:r>
      <w:r w:rsidR="00721FA7">
        <w:rPr>
          <w:rFonts w:cstheme="minorHAnsi"/>
          <w:sz w:val="24"/>
          <w:szCs w:val="24"/>
        </w:rPr>
        <w:t>s’</w:t>
      </w:r>
      <w:r w:rsidRPr="00721FA7">
        <w:rPr>
          <w:rFonts w:cstheme="minorHAnsi"/>
          <w:sz w:val="24"/>
          <w:szCs w:val="24"/>
        </w:rPr>
        <w:t xml:space="preserve">adaptant aux attentes </w:t>
      </w:r>
    </w:p>
    <w:p w14:paraId="0BBACB20" w14:textId="71723AF9" w:rsidR="0060263A" w:rsidRPr="00721FA7" w:rsidRDefault="0060263A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DC va rappeler individuellement chacun</w:t>
      </w:r>
      <w:r w:rsidR="00D255E0" w:rsidRPr="00721FA7">
        <w:rPr>
          <w:rFonts w:cstheme="minorHAnsi"/>
          <w:sz w:val="24"/>
          <w:szCs w:val="24"/>
        </w:rPr>
        <w:t> ; initiative à encourager et à décentraliser </w:t>
      </w:r>
    </w:p>
    <w:p w14:paraId="464D4DAE" w14:textId="12E3666B" w:rsidR="000E6F9F" w:rsidRPr="00721FA7" w:rsidRDefault="00831B26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lastRenderedPageBreak/>
        <w:t>A</w:t>
      </w:r>
      <w:r w:rsidR="000E6F9F" w:rsidRPr="00721FA7">
        <w:rPr>
          <w:rFonts w:cstheme="minorHAnsi"/>
          <w:sz w:val="24"/>
          <w:szCs w:val="24"/>
        </w:rPr>
        <w:t>rticuler </w:t>
      </w:r>
      <w:r w:rsidRPr="00721FA7">
        <w:rPr>
          <w:rFonts w:cstheme="minorHAnsi"/>
          <w:sz w:val="24"/>
          <w:szCs w:val="24"/>
        </w:rPr>
        <w:t xml:space="preserve">trépied de </w:t>
      </w:r>
      <w:r w:rsidR="00557631" w:rsidRPr="00721FA7">
        <w:rPr>
          <w:rFonts w:cstheme="minorHAnsi"/>
          <w:sz w:val="24"/>
          <w:szCs w:val="24"/>
        </w:rPr>
        <w:t xml:space="preserve">propositions dans le groupement : </w:t>
      </w:r>
      <w:r w:rsidR="0036189D" w:rsidRPr="00721FA7">
        <w:rPr>
          <w:rFonts w:cstheme="minorHAnsi"/>
          <w:sz w:val="24"/>
          <w:szCs w:val="24"/>
        </w:rPr>
        <w:t>écosystème paroissial : groupe alpha</w:t>
      </w:r>
      <w:r w:rsidR="00BA5B77" w:rsidRPr="00721FA7">
        <w:rPr>
          <w:rFonts w:cstheme="minorHAnsi"/>
          <w:sz w:val="24"/>
          <w:szCs w:val="24"/>
        </w:rPr>
        <w:t xml:space="preserve"> (bases)</w:t>
      </w:r>
      <w:r w:rsidR="0036189D" w:rsidRPr="00721FA7">
        <w:rPr>
          <w:rFonts w:cstheme="minorHAnsi"/>
          <w:sz w:val="24"/>
          <w:szCs w:val="24"/>
        </w:rPr>
        <w:t>, communautés fraternelles</w:t>
      </w:r>
      <w:r w:rsidR="00BA5B77" w:rsidRPr="00721FA7">
        <w:rPr>
          <w:rFonts w:cstheme="minorHAnsi"/>
          <w:sz w:val="24"/>
          <w:szCs w:val="24"/>
        </w:rPr>
        <w:t xml:space="preserve"> (pour entretenir)</w:t>
      </w:r>
      <w:r w:rsidR="0036189D" w:rsidRPr="00721FA7">
        <w:rPr>
          <w:rFonts w:cstheme="minorHAnsi"/>
          <w:sz w:val="24"/>
          <w:szCs w:val="24"/>
        </w:rPr>
        <w:t xml:space="preserve">, école st </w:t>
      </w:r>
      <w:r w:rsidR="00142DB1" w:rsidRPr="00721FA7">
        <w:rPr>
          <w:rFonts w:cstheme="minorHAnsi"/>
          <w:sz w:val="24"/>
          <w:szCs w:val="24"/>
        </w:rPr>
        <w:t>A</w:t>
      </w:r>
      <w:r w:rsidR="0036189D" w:rsidRPr="00721FA7">
        <w:rPr>
          <w:rFonts w:cstheme="minorHAnsi"/>
          <w:sz w:val="24"/>
          <w:szCs w:val="24"/>
        </w:rPr>
        <w:t>ndré</w:t>
      </w:r>
      <w:r w:rsidR="00BA5B77" w:rsidRPr="00721FA7">
        <w:rPr>
          <w:rFonts w:cstheme="minorHAnsi"/>
          <w:sz w:val="24"/>
          <w:szCs w:val="24"/>
        </w:rPr>
        <w:t xml:space="preserve"> (former) </w:t>
      </w:r>
      <w:r w:rsidR="0036189D" w:rsidRPr="00721FA7">
        <w:rPr>
          <w:rFonts w:cstheme="minorHAnsi"/>
          <w:sz w:val="24"/>
          <w:szCs w:val="24"/>
        </w:rPr>
        <w:t xml:space="preserve"> </w:t>
      </w:r>
    </w:p>
    <w:p w14:paraId="21BB42BA" w14:textId="46032348" w:rsidR="0060263A" w:rsidRPr="00721FA7" w:rsidRDefault="0060263A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Progressivement élargir et inviter parents du caté, catéchumènes, néophytes, mariés…</w:t>
      </w:r>
      <w:r w:rsidR="00B7541C" w:rsidRPr="00721FA7">
        <w:rPr>
          <w:rFonts w:cstheme="minorHAnsi"/>
          <w:sz w:val="24"/>
          <w:szCs w:val="24"/>
        </w:rPr>
        <w:t xml:space="preserve">et pourquoi pas inviter non chrétiens  </w:t>
      </w:r>
    </w:p>
    <w:p w14:paraId="71E153B7" w14:textId="77777777" w:rsidR="00B132E6" w:rsidRPr="00721FA7" w:rsidRDefault="00D87DD9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Ça peut être un bon outil, à poursuivre</w:t>
      </w:r>
    </w:p>
    <w:p w14:paraId="016D6663" w14:textId="1B4CF1B4" w:rsidR="00D87DD9" w:rsidRPr="00721FA7" w:rsidRDefault="00D87DD9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 </w:t>
      </w:r>
    </w:p>
    <w:p w14:paraId="26EA9689" w14:textId="77777777" w:rsidR="00B132E6" w:rsidRPr="00721FA7" w:rsidRDefault="003B6E6D" w:rsidP="00721FA7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</w:rPr>
        <w:t>Proposition thé ou café</w:t>
      </w:r>
    </w:p>
    <w:p w14:paraId="4D809582" w14:textId="1AE0AFC1" w:rsidR="00B132E6" w:rsidRPr="00721FA7" w:rsidRDefault="00B132E6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- constat d’un besoin d’échanges gratuits et convivialité  </w:t>
      </w:r>
    </w:p>
    <w:p w14:paraId="6CC04A6D" w14:textId="03F7C665" w:rsidR="00B132E6" w:rsidRPr="00721FA7" w:rsidRDefault="00B132E6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- quand et où ? mensuel au CIP , voire </w:t>
      </w:r>
      <w:r w:rsidR="00721FA7">
        <w:rPr>
          <w:rFonts w:cstheme="minorHAnsi"/>
          <w:sz w:val="24"/>
          <w:szCs w:val="24"/>
        </w:rPr>
        <w:t xml:space="preserve">progressivement </w:t>
      </w:r>
      <w:r w:rsidRPr="00721FA7">
        <w:rPr>
          <w:rFonts w:cstheme="minorHAnsi"/>
          <w:sz w:val="24"/>
          <w:szCs w:val="24"/>
        </w:rPr>
        <w:t>itinérant dans petites paroisses</w:t>
      </w:r>
    </w:p>
    <w:p w14:paraId="273F295F" w14:textId="6F28C2DE" w:rsidR="003B6E6D" w:rsidRPr="00721FA7" w:rsidRDefault="00B132E6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- action </w:t>
      </w:r>
      <w:r w:rsidR="00836295" w:rsidRPr="00721FA7">
        <w:rPr>
          <w:rFonts w:cstheme="minorHAnsi"/>
          <w:sz w:val="24"/>
          <w:szCs w:val="24"/>
        </w:rPr>
        <w:t>validée</w:t>
      </w:r>
      <w:r w:rsidRPr="00721FA7">
        <w:rPr>
          <w:rFonts w:cstheme="minorHAnsi"/>
          <w:sz w:val="24"/>
          <w:szCs w:val="24"/>
        </w:rPr>
        <w:t>, à programmer avec Dominiq Quatrehomme (SL)</w:t>
      </w:r>
      <w:r w:rsidR="00836295" w:rsidRPr="00721FA7">
        <w:rPr>
          <w:rFonts w:cstheme="minorHAnsi"/>
          <w:sz w:val="24"/>
          <w:szCs w:val="24"/>
        </w:rPr>
        <w:t xml:space="preserve"> </w:t>
      </w:r>
    </w:p>
    <w:p w14:paraId="2FF6F6B3" w14:textId="77777777" w:rsidR="000B240E" w:rsidRPr="00721FA7" w:rsidRDefault="000B240E" w:rsidP="00721FA7">
      <w:pPr>
        <w:pStyle w:val="Paragraphedeliste"/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443FDA76" w14:textId="75C90FD7" w:rsidR="003B6E6D" w:rsidRPr="00721FA7" w:rsidRDefault="003B6E6D" w:rsidP="00721FA7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</w:rPr>
        <w:t xml:space="preserve">Communication / rentrée / droits à l’image </w:t>
      </w:r>
    </w:p>
    <w:p w14:paraId="13E76647" w14:textId="0ED1BEB7" w:rsidR="00B132E6" w:rsidRPr="00721FA7" w:rsidRDefault="000B240E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G</w:t>
      </w:r>
      <w:r w:rsidR="00B132E6" w:rsidRPr="00721FA7">
        <w:rPr>
          <w:rFonts w:cstheme="minorHAnsi"/>
          <w:sz w:val="24"/>
          <w:szCs w:val="24"/>
        </w:rPr>
        <w:t xml:space="preserve">abrielle Gaullier confirme nécessité </w:t>
      </w:r>
      <w:r w:rsidR="00721FA7">
        <w:rPr>
          <w:rFonts w:cstheme="minorHAnsi"/>
          <w:sz w:val="24"/>
          <w:szCs w:val="24"/>
        </w:rPr>
        <w:t xml:space="preserve">RGPD </w:t>
      </w:r>
      <w:r w:rsidR="00B132E6" w:rsidRPr="00721FA7">
        <w:rPr>
          <w:rFonts w:cstheme="minorHAnsi"/>
          <w:sz w:val="24"/>
          <w:szCs w:val="24"/>
        </w:rPr>
        <w:t>d’élargir circulaire p</w:t>
      </w:r>
      <w:r w:rsidR="001719F4" w:rsidRPr="00721FA7">
        <w:rPr>
          <w:rFonts w:cstheme="minorHAnsi"/>
          <w:sz w:val="24"/>
          <w:szCs w:val="24"/>
        </w:rPr>
        <w:t>a</w:t>
      </w:r>
      <w:r w:rsidR="00B132E6" w:rsidRPr="00721FA7">
        <w:rPr>
          <w:rFonts w:cstheme="minorHAnsi"/>
          <w:sz w:val="24"/>
          <w:szCs w:val="24"/>
        </w:rPr>
        <w:t>rents au droit à l’image sur réseaux sociaux (sinon flouter les enfants)</w:t>
      </w:r>
    </w:p>
    <w:p w14:paraId="23A9D5A9" w14:textId="22F19B64" w:rsidR="003B6E6D" w:rsidRPr="00721FA7" w:rsidRDefault="003B6E6D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15A21DDC" w14:textId="77777777" w:rsidR="00142DB1" w:rsidRPr="00721FA7" w:rsidRDefault="00142DB1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77565380" w14:textId="27E74309" w:rsidR="00853047" w:rsidRPr="00721FA7" w:rsidRDefault="00721FA7" w:rsidP="00721FA7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Projet a</w:t>
      </w:r>
      <w:r w:rsidR="00853047" w:rsidRPr="00721FA7">
        <w:rPr>
          <w:rFonts w:cstheme="minorHAnsi"/>
          <w:b/>
          <w:bCs/>
          <w:sz w:val="24"/>
          <w:szCs w:val="24"/>
        </w:rPr>
        <w:t>ccompagnement v</w:t>
      </w:r>
      <w:r w:rsidR="00126514" w:rsidRPr="00721FA7">
        <w:rPr>
          <w:rFonts w:cstheme="minorHAnsi"/>
          <w:b/>
          <w:bCs/>
          <w:sz w:val="24"/>
          <w:szCs w:val="24"/>
        </w:rPr>
        <w:t>euvage</w:t>
      </w:r>
    </w:p>
    <w:p w14:paraId="2A09F205" w14:textId="21E66277" w:rsidR="00853047" w:rsidRPr="00721FA7" w:rsidRDefault="00853047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Projet proposé par Denise Relandeau</w:t>
      </w:r>
      <w:r w:rsidR="00721FA7">
        <w:rPr>
          <w:rFonts w:cstheme="minorHAnsi"/>
          <w:sz w:val="24"/>
          <w:szCs w:val="24"/>
        </w:rPr>
        <w:t xml:space="preserve"> (Beaugency)</w:t>
      </w:r>
    </w:p>
    <w:p w14:paraId="52DA502B" w14:textId="1E5C2747" w:rsidR="00853047" w:rsidRPr="00721FA7" w:rsidRDefault="00853047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Pour qui ? Nombreuses personnes veuves</w:t>
      </w:r>
      <w:r w:rsidR="00721FA7">
        <w:rPr>
          <w:rFonts w:cstheme="minorHAnsi"/>
          <w:sz w:val="24"/>
          <w:szCs w:val="24"/>
        </w:rPr>
        <w:t>,</w:t>
      </w:r>
      <w:r w:rsidRPr="00721FA7">
        <w:rPr>
          <w:rFonts w:cstheme="minorHAnsi"/>
          <w:sz w:val="24"/>
          <w:szCs w:val="24"/>
        </w:rPr>
        <w:t xml:space="preserve"> en paroisse ou pas, en demande de lien social</w:t>
      </w:r>
    </w:p>
    <w:p w14:paraId="7DE449E0" w14:textId="669DA951" w:rsidR="00853047" w:rsidRPr="00721FA7" w:rsidRDefault="00853047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Où ? Puits Manu, local Secours catholique</w:t>
      </w:r>
    </w:p>
    <w:p w14:paraId="7CB0EBD6" w14:textId="4D5BF0C9" w:rsidR="003B6E6D" w:rsidRPr="00721FA7" w:rsidRDefault="00853047" w:rsidP="00721FA7">
      <w:pPr>
        <w:pStyle w:val="Paragraphedeliste"/>
        <w:numPr>
          <w:ilvl w:val="0"/>
          <w:numId w:val="4"/>
        </w:num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 xml:space="preserve">Envoyer </w:t>
      </w:r>
      <w:r w:rsidR="00126514" w:rsidRPr="00721FA7">
        <w:rPr>
          <w:rFonts w:cstheme="minorHAnsi"/>
          <w:sz w:val="24"/>
          <w:szCs w:val="24"/>
        </w:rPr>
        <w:t xml:space="preserve">un document </w:t>
      </w:r>
      <w:r w:rsidRPr="00721FA7">
        <w:rPr>
          <w:rFonts w:cstheme="minorHAnsi"/>
          <w:sz w:val="24"/>
          <w:szCs w:val="24"/>
        </w:rPr>
        <w:t xml:space="preserve">de présentation </w:t>
      </w:r>
      <w:r w:rsidR="00126514" w:rsidRPr="00721FA7">
        <w:rPr>
          <w:rFonts w:cstheme="minorHAnsi"/>
          <w:sz w:val="24"/>
          <w:szCs w:val="24"/>
        </w:rPr>
        <w:t>à l’EAP et se mettre en lien avec mouvement des veufs à Orléans (Catherine Chaffange</w:t>
      </w:r>
      <w:r w:rsidRPr="00721FA7">
        <w:rPr>
          <w:rFonts w:cstheme="minorHAnsi"/>
          <w:sz w:val="24"/>
          <w:szCs w:val="24"/>
        </w:rPr>
        <w:t>s</w:t>
      </w:r>
      <w:r w:rsidR="00126514" w:rsidRPr="00721FA7">
        <w:rPr>
          <w:rFonts w:cstheme="minorHAnsi"/>
          <w:sz w:val="24"/>
          <w:szCs w:val="24"/>
        </w:rPr>
        <w:t xml:space="preserve">) </w:t>
      </w:r>
    </w:p>
    <w:p w14:paraId="0B1B4D84" w14:textId="77777777" w:rsidR="00853047" w:rsidRPr="00721FA7" w:rsidRDefault="00853047" w:rsidP="00721FA7">
      <w:pPr>
        <w:pStyle w:val="Paragraphedeliste"/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53B1BAEB" w14:textId="77777777" w:rsidR="000F147E" w:rsidRPr="00721FA7" w:rsidRDefault="000F147E" w:rsidP="00721FA7">
      <w:pPr>
        <w:pStyle w:val="Paragraphedeliste"/>
        <w:numPr>
          <w:ilvl w:val="0"/>
          <w:numId w:val="3"/>
        </w:numPr>
        <w:spacing w:after="0" w:line="240" w:lineRule="auto"/>
        <w:ind w:left="-284"/>
        <w:rPr>
          <w:rFonts w:cstheme="minorHAnsi"/>
          <w:b/>
          <w:bCs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</w:rPr>
        <w:t xml:space="preserve">Divers </w:t>
      </w:r>
    </w:p>
    <w:p w14:paraId="1C4CBB11" w14:textId="30A6A9B4" w:rsidR="004D0298" w:rsidRPr="00721FA7" w:rsidRDefault="000F147E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- Pèlerinage 3</w:t>
      </w:r>
      <w:r w:rsidR="004D0298" w:rsidRPr="00721FA7">
        <w:rPr>
          <w:rFonts w:cstheme="minorHAnsi"/>
          <w:sz w:val="24"/>
          <w:szCs w:val="24"/>
        </w:rPr>
        <w:t>0.04.2022 à Tours</w:t>
      </w:r>
      <w:r w:rsidRPr="00721FA7">
        <w:rPr>
          <w:rFonts w:cstheme="minorHAnsi"/>
          <w:sz w:val="24"/>
          <w:szCs w:val="24"/>
        </w:rPr>
        <w:t xml:space="preserve"> : </w:t>
      </w:r>
      <w:r w:rsidR="004D0298" w:rsidRPr="00721FA7">
        <w:rPr>
          <w:rFonts w:cstheme="minorHAnsi"/>
          <w:sz w:val="24"/>
          <w:szCs w:val="24"/>
        </w:rPr>
        <w:t xml:space="preserve">40 personnes inscrites </w:t>
      </w:r>
    </w:p>
    <w:p w14:paraId="7D5738F0" w14:textId="1DE2F892" w:rsidR="004B34BD" w:rsidRPr="00721FA7" w:rsidRDefault="000F147E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- Cléophas </w:t>
      </w:r>
      <w:r w:rsidR="00721FA7">
        <w:rPr>
          <w:rFonts w:cstheme="minorHAnsi"/>
          <w:sz w:val="24"/>
          <w:szCs w:val="24"/>
        </w:rPr>
        <w:t xml:space="preserve">2022-2023 </w:t>
      </w:r>
      <w:r w:rsidRPr="00721FA7">
        <w:rPr>
          <w:rFonts w:cstheme="minorHAnsi"/>
          <w:sz w:val="24"/>
          <w:szCs w:val="24"/>
        </w:rPr>
        <w:t xml:space="preserve">: </w:t>
      </w:r>
      <w:r w:rsidR="00257129" w:rsidRPr="00721FA7">
        <w:rPr>
          <w:rFonts w:cstheme="minorHAnsi"/>
          <w:sz w:val="24"/>
          <w:szCs w:val="24"/>
        </w:rPr>
        <w:t xml:space="preserve">qui envoyer ? </w:t>
      </w:r>
    </w:p>
    <w:p w14:paraId="627B06C7" w14:textId="1A2F2BA0" w:rsidR="00D842AF" w:rsidRPr="00721FA7" w:rsidRDefault="004B34BD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- Accueil r</w:t>
      </w:r>
      <w:r w:rsidR="00477416" w:rsidRPr="00721FA7">
        <w:rPr>
          <w:rFonts w:cstheme="minorHAnsi"/>
          <w:sz w:val="24"/>
          <w:szCs w:val="24"/>
        </w:rPr>
        <w:t>éfugiés ukrainiens</w:t>
      </w:r>
      <w:r w:rsidRPr="00721FA7">
        <w:rPr>
          <w:rFonts w:cstheme="minorHAnsi"/>
          <w:sz w:val="24"/>
          <w:szCs w:val="24"/>
        </w:rPr>
        <w:t> :</w:t>
      </w:r>
      <w:r w:rsidR="006B2CD0" w:rsidRPr="00721FA7">
        <w:rPr>
          <w:rFonts w:cstheme="minorHAnsi"/>
          <w:sz w:val="24"/>
          <w:szCs w:val="24"/>
        </w:rPr>
        <w:t xml:space="preserve"> </w:t>
      </w:r>
      <w:r w:rsidR="00477416" w:rsidRPr="00721FA7">
        <w:rPr>
          <w:rFonts w:cstheme="minorHAnsi"/>
          <w:sz w:val="24"/>
          <w:szCs w:val="24"/>
        </w:rPr>
        <w:t>à Meung</w:t>
      </w:r>
      <w:r w:rsidR="006B2CD0" w:rsidRPr="00721FA7">
        <w:rPr>
          <w:rFonts w:cstheme="minorHAnsi"/>
          <w:sz w:val="24"/>
          <w:szCs w:val="24"/>
        </w:rPr>
        <w:t xml:space="preserve"> (</w:t>
      </w:r>
      <w:r w:rsidR="00477416" w:rsidRPr="00721FA7">
        <w:rPr>
          <w:rFonts w:cstheme="minorHAnsi"/>
          <w:sz w:val="24"/>
          <w:szCs w:val="24"/>
        </w:rPr>
        <w:t>pas de contact</w:t>
      </w:r>
      <w:r w:rsidR="006B2CD0" w:rsidRPr="00721FA7">
        <w:rPr>
          <w:rFonts w:cstheme="minorHAnsi"/>
          <w:sz w:val="24"/>
          <w:szCs w:val="24"/>
        </w:rPr>
        <w:t xml:space="preserve">) ; </w:t>
      </w:r>
      <w:r w:rsidR="00477416" w:rsidRPr="00721FA7">
        <w:rPr>
          <w:rFonts w:cstheme="minorHAnsi"/>
          <w:sz w:val="24"/>
          <w:szCs w:val="24"/>
        </w:rPr>
        <w:t>au presbytère de Beaugency : viennent à la messe à Beaugency </w:t>
      </w:r>
      <w:r w:rsidR="00721FA7">
        <w:rPr>
          <w:rFonts w:cstheme="minorHAnsi"/>
          <w:sz w:val="24"/>
          <w:szCs w:val="24"/>
        </w:rPr>
        <w:t xml:space="preserve">dont </w:t>
      </w:r>
      <w:r w:rsidR="00477416" w:rsidRPr="00721FA7">
        <w:rPr>
          <w:rFonts w:cstheme="minorHAnsi"/>
          <w:sz w:val="24"/>
          <w:szCs w:val="24"/>
        </w:rPr>
        <w:t>enfants dans écoles catho de Beaugency et Meung</w:t>
      </w:r>
      <w:r w:rsidR="006B2CD0" w:rsidRPr="00721FA7">
        <w:rPr>
          <w:rFonts w:cstheme="minorHAnsi"/>
          <w:sz w:val="24"/>
          <w:szCs w:val="24"/>
        </w:rPr>
        <w:t xml:space="preserve">. </w:t>
      </w:r>
      <w:r w:rsidR="00477416" w:rsidRPr="00721FA7">
        <w:rPr>
          <w:rFonts w:cstheme="minorHAnsi"/>
          <w:sz w:val="24"/>
          <w:szCs w:val="24"/>
        </w:rPr>
        <w:t>Possibilité de fonds et ressources matérielles du Secours catho (quête nationale)</w:t>
      </w:r>
      <w:r w:rsidR="006B2CD0" w:rsidRPr="00721FA7">
        <w:rPr>
          <w:rFonts w:cstheme="minorHAnsi"/>
          <w:sz w:val="24"/>
          <w:szCs w:val="24"/>
        </w:rPr>
        <w:t xml:space="preserve">. Jean-Marie Dubernet se rapproche des 2 </w:t>
      </w:r>
      <w:r w:rsidR="00477416" w:rsidRPr="00721FA7">
        <w:rPr>
          <w:rFonts w:cstheme="minorHAnsi"/>
          <w:sz w:val="24"/>
          <w:szCs w:val="24"/>
        </w:rPr>
        <w:t>équipes locales </w:t>
      </w:r>
      <w:r w:rsidR="006B2CD0" w:rsidRPr="00721FA7">
        <w:rPr>
          <w:rFonts w:cstheme="minorHAnsi"/>
          <w:sz w:val="24"/>
          <w:szCs w:val="24"/>
        </w:rPr>
        <w:t>du Secours catholique e</w:t>
      </w:r>
      <w:r w:rsidR="00D5697F" w:rsidRPr="00721FA7">
        <w:rPr>
          <w:rFonts w:cstheme="minorHAnsi"/>
          <w:sz w:val="24"/>
          <w:szCs w:val="24"/>
        </w:rPr>
        <w:t>t</w:t>
      </w:r>
      <w:r w:rsidR="006B2CD0" w:rsidRPr="00721FA7">
        <w:rPr>
          <w:rFonts w:cstheme="minorHAnsi"/>
          <w:sz w:val="24"/>
          <w:szCs w:val="24"/>
        </w:rPr>
        <w:t xml:space="preserve"> contacte Marie Dominique Alquier pour lien avec Oasis du Val</w:t>
      </w:r>
      <w:r w:rsidR="00477416" w:rsidRPr="00721FA7">
        <w:rPr>
          <w:rFonts w:cstheme="minorHAnsi"/>
          <w:sz w:val="24"/>
          <w:szCs w:val="24"/>
        </w:rPr>
        <w:t xml:space="preserve"> </w:t>
      </w:r>
    </w:p>
    <w:p w14:paraId="05B60C33" w14:textId="44C386E3" w:rsidR="00DC702C" w:rsidRPr="00721FA7" w:rsidRDefault="00D842AF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  <w:r w:rsidRPr="00721FA7">
        <w:rPr>
          <w:rFonts w:cstheme="minorHAnsi"/>
          <w:sz w:val="24"/>
          <w:szCs w:val="24"/>
        </w:rPr>
        <w:t>-</w:t>
      </w:r>
    </w:p>
    <w:p w14:paraId="1211864D" w14:textId="73B99A96" w:rsidR="00477416" w:rsidRPr="00721FA7" w:rsidRDefault="00477416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</w:p>
    <w:p w14:paraId="1597232E" w14:textId="77777777" w:rsidR="007C452A" w:rsidRPr="00721FA7" w:rsidRDefault="007C452A" w:rsidP="00721FA7">
      <w:pPr>
        <w:spacing w:after="0" w:line="240" w:lineRule="auto"/>
        <w:ind w:left="-284"/>
        <w:jc w:val="center"/>
        <w:rPr>
          <w:rFonts w:cstheme="minorHAnsi"/>
          <w:b/>
          <w:bCs/>
          <w:sz w:val="24"/>
          <w:szCs w:val="24"/>
        </w:rPr>
      </w:pPr>
    </w:p>
    <w:p w14:paraId="61CC0D00" w14:textId="1A271D5F" w:rsidR="009764E3" w:rsidRPr="00721FA7" w:rsidRDefault="00540A1E" w:rsidP="00721FA7">
      <w:pPr>
        <w:spacing w:after="0" w:line="240" w:lineRule="auto"/>
        <w:ind w:left="-284"/>
        <w:jc w:val="center"/>
        <w:rPr>
          <w:rFonts w:cstheme="minorHAnsi"/>
          <w:b/>
          <w:bCs/>
          <w:sz w:val="24"/>
          <w:szCs w:val="24"/>
        </w:rPr>
      </w:pPr>
      <w:r w:rsidRPr="00721FA7">
        <w:rPr>
          <w:rFonts w:cstheme="minorHAnsi"/>
          <w:b/>
          <w:bCs/>
          <w:sz w:val="24"/>
          <w:szCs w:val="24"/>
        </w:rPr>
        <w:t xml:space="preserve">Prochaine EAP </w:t>
      </w:r>
      <w:r w:rsidR="009E08B5" w:rsidRPr="00721FA7">
        <w:rPr>
          <w:rFonts w:cstheme="minorHAnsi"/>
          <w:b/>
          <w:bCs/>
          <w:sz w:val="24"/>
          <w:szCs w:val="24"/>
        </w:rPr>
        <w:t xml:space="preserve"> </w:t>
      </w:r>
      <w:r w:rsidR="00CF51D5" w:rsidRPr="00721FA7">
        <w:rPr>
          <w:rFonts w:cstheme="minorHAnsi"/>
          <w:b/>
          <w:bCs/>
          <w:sz w:val="24"/>
          <w:szCs w:val="24"/>
        </w:rPr>
        <w:t xml:space="preserve">19.05.2022, 9h </w:t>
      </w:r>
    </w:p>
    <w:p w14:paraId="7BA8D392" w14:textId="77777777" w:rsidR="009764E3" w:rsidRPr="00721FA7" w:rsidRDefault="009764E3" w:rsidP="00721FA7">
      <w:pPr>
        <w:spacing w:after="0" w:line="240" w:lineRule="auto"/>
        <w:ind w:left="-284"/>
        <w:rPr>
          <w:rFonts w:cstheme="minorHAnsi"/>
          <w:sz w:val="24"/>
          <w:szCs w:val="24"/>
        </w:rPr>
      </w:pPr>
    </w:p>
    <w:sectPr w:rsidR="009764E3" w:rsidRPr="00721FA7" w:rsidSect="00721FA7">
      <w:pgSz w:w="11906" w:h="16838"/>
      <w:pgMar w:top="568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F9F"/>
    <w:multiLevelType w:val="hybridMultilevel"/>
    <w:tmpl w:val="D3423EB2"/>
    <w:lvl w:ilvl="0" w:tplc="1CAA0C86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043D40"/>
    <w:multiLevelType w:val="hybridMultilevel"/>
    <w:tmpl w:val="AD0AE792"/>
    <w:lvl w:ilvl="0" w:tplc="4B3EF9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216BAC"/>
    <w:multiLevelType w:val="hybridMultilevel"/>
    <w:tmpl w:val="A2B0ECAA"/>
    <w:lvl w:ilvl="0" w:tplc="7A3CD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F458A"/>
    <w:multiLevelType w:val="hybridMultilevel"/>
    <w:tmpl w:val="5C048436"/>
    <w:lvl w:ilvl="0" w:tplc="096A8EB6">
      <w:start w:val="1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CA54DC6"/>
    <w:multiLevelType w:val="hybridMultilevel"/>
    <w:tmpl w:val="D444F194"/>
    <w:lvl w:ilvl="0" w:tplc="AF142BE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66826561">
    <w:abstractNumId w:val="4"/>
  </w:num>
  <w:num w:numId="2" w16cid:durableId="2125533043">
    <w:abstractNumId w:val="3"/>
  </w:num>
  <w:num w:numId="3" w16cid:durableId="1415397628">
    <w:abstractNumId w:val="2"/>
  </w:num>
  <w:num w:numId="4" w16cid:durableId="332680504">
    <w:abstractNumId w:val="1"/>
  </w:num>
  <w:num w:numId="5" w16cid:durableId="7794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23"/>
    <w:rsid w:val="0000262E"/>
    <w:rsid w:val="000078E9"/>
    <w:rsid w:val="000600B7"/>
    <w:rsid w:val="00062527"/>
    <w:rsid w:val="00064F0E"/>
    <w:rsid w:val="000B240E"/>
    <w:rsid w:val="000E476B"/>
    <w:rsid w:val="000E6F9F"/>
    <w:rsid w:val="000F147E"/>
    <w:rsid w:val="00112204"/>
    <w:rsid w:val="00112948"/>
    <w:rsid w:val="0012344C"/>
    <w:rsid w:val="00126514"/>
    <w:rsid w:val="00130E65"/>
    <w:rsid w:val="00142DB1"/>
    <w:rsid w:val="001719F4"/>
    <w:rsid w:val="00197CCB"/>
    <w:rsid w:val="001A5023"/>
    <w:rsid w:val="001D285F"/>
    <w:rsid w:val="001D46DD"/>
    <w:rsid w:val="001D7F37"/>
    <w:rsid w:val="00241149"/>
    <w:rsid w:val="00257129"/>
    <w:rsid w:val="002A1D99"/>
    <w:rsid w:val="00316BBE"/>
    <w:rsid w:val="00337C88"/>
    <w:rsid w:val="003443FB"/>
    <w:rsid w:val="0036189D"/>
    <w:rsid w:val="003630E0"/>
    <w:rsid w:val="003A1F6A"/>
    <w:rsid w:val="003A3DF8"/>
    <w:rsid w:val="003B6E6D"/>
    <w:rsid w:val="003B7914"/>
    <w:rsid w:val="003C6084"/>
    <w:rsid w:val="00402038"/>
    <w:rsid w:val="00425125"/>
    <w:rsid w:val="00445383"/>
    <w:rsid w:val="00452A25"/>
    <w:rsid w:val="00477416"/>
    <w:rsid w:val="004907DB"/>
    <w:rsid w:val="004B34BD"/>
    <w:rsid w:val="004D0298"/>
    <w:rsid w:val="0054040C"/>
    <w:rsid w:val="00540A1E"/>
    <w:rsid w:val="0055275D"/>
    <w:rsid w:val="00557631"/>
    <w:rsid w:val="005624CF"/>
    <w:rsid w:val="0058298E"/>
    <w:rsid w:val="005A7EB4"/>
    <w:rsid w:val="005B7009"/>
    <w:rsid w:val="005F4AF9"/>
    <w:rsid w:val="0060263A"/>
    <w:rsid w:val="00625558"/>
    <w:rsid w:val="00657C2B"/>
    <w:rsid w:val="006777F4"/>
    <w:rsid w:val="00695656"/>
    <w:rsid w:val="006B104A"/>
    <w:rsid w:val="006B2CD0"/>
    <w:rsid w:val="00721FA7"/>
    <w:rsid w:val="00727691"/>
    <w:rsid w:val="007A2ED0"/>
    <w:rsid w:val="007C452A"/>
    <w:rsid w:val="007C4C5C"/>
    <w:rsid w:val="00813120"/>
    <w:rsid w:val="00813887"/>
    <w:rsid w:val="00831B26"/>
    <w:rsid w:val="00836295"/>
    <w:rsid w:val="00841A2D"/>
    <w:rsid w:val="00847637"/>
    <w:rsid w:val="00853047"/>
    <w:rsid w:val="008655EB"/>
    <w:rsid w:val="00883FA7"/>
    <w:rsid w:val="008918D4"/>
    <w:rsid w:val="0097206A"/>
    <w:rsid w:val="009764E3"/>
    <w:rsid w:val="009776F0"/>
    <w:rsid w:val="0098583A"/>
    <w:rsid w:val="009E08B5"/>
    <w:rsid w:val="009E1BC4"/>
    <w:rsid w:val="00A1659B"/>
    <w:rsid w:val="00A27023"/>
    <w:rsid w:val="00A40A39"/>
    <w:rsid w:val="00A45376"/>
    <w:rsid w:val="00A541E1"/>
    <w:rsid w:val="00A57088"/>
    <w:rsid w:val="00A96E79"/>
    <w:rsid w:val="00AA717F"/>
    <w:rsid w:val="00AE4B74"/>
    <w:rsid w:val="00B00AFF"/>
    <w:rsid w:val="00B132E6"/>
    <w:rsid w:val="00B15428"/>
    <w:rsid w:val="00B51455"/>
    <w:rsid w:val="00B7541C"/>
    <w:rsid w:val="00B75B20"/>
    <w:rsid w:val="00B7676B"/>
    <w:rsid w:val="00B83B33"/>
    <w:rsid w:val="00BA5B77"/>
    <w:rsid w:val="00BA5D05"/>
    <w:rsid w:val="00BB3E3E"/>
    <w:rsid w:val="00BD4BCC"/>
    <w:rsid w:val="00BD6524"/>
    <w:rsid w:val="00BE066C"/>
    <w:rsid w:val="00BE1E76"/>
    <w:rsid w:val="00BE52F6"/>
    <w:rsid w:val="00BF03B6"/>
    <w:rsid w:val="00C10EF1"/>
    <w:rsid w:val="00C457E6"/>
    <w:rsid w:val="00C55172"/>
    <w:rsid w:val="00CB3BB4"/>
    <w:rsid w:val="00CD7346"/>
    <w:rsid w:val="00CF057B"/>
    <w:rsid w:val="00CF257F"/>
    <w:rsid w:val="00CF51D5"/>
    <w:rsid w:val="00D06C75"/>
    <w:rsid w:val="00D255E0"/>
    <w:rsid w:val="00D5697F"/>
    <w:rsid w:val="00D73378"/>
    <w:rsid w:val="00D73AEE"/>
    <w:rsid w:val="00D77D7F"/>
    <w:rsid w:val="00D842AF"/>
    <w:rsid w:val="00D87DD9"/>
    <w:rsid w:val="00DA651C"/>
    <w:rsid w:val="00DC702C"/>
    <w:rsid w:val="00DE6931"/>
    <w:rsid w:val="00DF3F24"/>
    <w:rsid w:val="00E31309"/>
    <w:rsid w:val="00E448D5"/>
    <w:rsid w:val="00E50000"/>
    <w:rsid w:val="00EC6644"/>
    <w:rsid w:val="00F02D71"/>
    <w:rsid w:val="00F05C0D"/>
    <w:rsid w:val="00F127FD"/>
    <w:rsid w:val="00F62699"/>
    <w:rsid w:val="00F73387"/>
    <w:rsid w:val="00F805A7"/>
    <w:rsid w:val="00FC0B3A"/>
    <w:rsid w:val="00FD1E68"/>
    <w:rsid w:val="00FD217D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33EB"/>
  <w15:chartTrackingRefBased/>
  <w15:docId w15:val="{E91B7FEF-204F-4A50-B7AE-D4054939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3</cp:revision>
  <cp:lastPrinted>2022-04-01T13:11:00Z</cp:lastPrinted>
  <dcterms:created xsi:type="dcterms:W3CDTF">2022-04-29T08:04:00Z</dcterms:created>
  <dcterms:modified xsi:type="dcterms:W3CDTF">2022-04-29T08:05:00Z</dcterms:modified>
</cp:coreProperties>
</file>